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479"/>
      </w:tblGrid>
      <w:tr w:rsidR="001C4C62" w:rsidRPr="001C4C62" w:rsidTr="001C4C62">
        <w:trPr>
          <w:trHeight w:val="468"/>
        </w:trPr>
        <w:tc>
          <w:tcPr>
            <w:tcW w:w="9479" w:type="dxa"/>
          </w:tcPr>
          <w:p w:rsidR="001C4C62" w:rsidRPr="000366B3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 ЛОПЬЯЛЬСКОГО СЕЛЬСКОГО ПОСЕЛЕНИЯ</w:t>
            </w:r>
          </w:p>
        </w:tc>
      </w:tr>
      <w:tr w:rsidR="001C4C62" w:rsidRPr="001C4C62" w:rsidTr="001C4C62">
        <w:trPr>
          <w:trHeight w:val="480"/>
        </w:trPr>
        <w:tc>
          <w:tcPr>
            <w:tcW w:w="9479" w:type="dxa"/>
          </w:tcPr>
          <w:p w:rsidR="001C4C62" w:rsidRPr="000366B3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УРЖУМСКОГО РАЙОНА КИРОВСКОЙ ОБЛАСТИ</w:t>
            </w:r>
          </w:p>
        </w:tc>
      </w:tr>
      <w:tr w:rsidR="001C4C62" w:rsidRPr="001C4C62" w:rsidTr="001C4C62">
        <w:trPr>
          <w:trHeight w:val="468"/>
        </w:trPr>
        <w:tc>
          <w:tcPr>
            <w:tcW w:w="9479" w:type="dxa"/>
          </w:tcPr>
          <w:p w:rsidR="001C4C62" w:rsidRPr="000366B3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1C4C62" w:rsidRPr="001C4C62" w:rsidTr="001C4C62">
        <w:trPr>
          <w:trHeight w:val="468"/>
        </w:trPr>
        <w:tc>
          <w:tcPr>
            <w:tcW w:w="9479" w:type="dxa"/>
          </w:tcPr>
          <w:p w:rsidR="001C4C62" w:rsidRPr="000366B3" w:rsidRDefault="00E1687F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 30</w:t>
            </w:r>
            <w:r w:rsidR="001C4C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июня 2023 г. № 23</w:t>
            </w:r>
          </w:p>
        </w:tc>
      </w:tr>
      <w:tr w:rsidR="001C4C62" w:rsidRPr="001C4C62" w:rsidTr="001C4C62">
        <w:trPr>
          <w:trHeight w:val="468"/>
        </w:trPr>
        <w:tc>
          <w:tcPr>
            <w:tcW w:w="9479" w:type="dxa"/>
          </w:tcPr>
          <w:p w:rsidR="001C4C62" w:rsidRPr="000366B3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с.Лопьял</w:t>
            </w:r>
            <w:proofErr w:type="spellEnd"/>
            <w:r w:rsidRPr="000366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Уржумского района Кировской области</w:t>
            </w:r>
          </w:p>
        </w:tc>
      </w:tr>
      <w:tr w:rsidR="001C4C62" w:rsidRPr="001C4C62" w:rsidTr="001C4C62">
        <w:trPr>
          <w:trHeight w:val="480"/>
        </w:trPr>
        <w:tc>
          <w:tcPr>
            <w:tcW w:w="9479" w:type="dxa"/>
          </w:tcPr>
          <w:p w:rsidR="001C4C62" w:rsidRPr="00966DB8" w:rsidRDefault="001C4C62" w:rsidP="001C4C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C4C62" w:rsidRPr="001C4C62" w:rsidRDefault="001C4C62" w:rsidP="001C4C6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</w:pPr>
      <w:r w:rsidRPr="001C4C62"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  <w:t xml:space="preserve">Об утверждении перечня муниципальных услуг (функций), оказываемых на </w:t>
      </w:r>
      <w:r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  <w:t>территории Лопьяльского</w:t>
      </w:r>
      <w:r w:rsidRPr="001C4C62"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  <w:t xml:space="preserve"> сельского поселения Уржумского района Кировской области.</w:t>
      </w:r>
    </w:p>
    <w:p w:rsidR="001C4C62" w:rsidRPr="001C4C62" w:rsidRDefault="001C4C62" w:rsidP="001C4C6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6"/>
          <w:szCs w:val="26"/>
          <w:shd w:val="clear" w:color="auto" w:fill="FFFFFF"/>
        </w:rPr>
      </w:pPr>
    </w:p>
    <w:p w:rsidR="001C4C62" w:rsidRPr="001C4C62" w:rsidRDefault="001C4C62" w:rsidP="001C4C62">
      <w:pPr>
        <w:spacing w:after="0" w:line="276" w:lineRule="auto"/>
        <w:jc w:val="both"/>
        <w:rPr>
          <w:rFonts w:ascii="Times New Roman" w:eastAsia="Lucida Sans Unicode" w:hAnsi="Times New Roman" w:cs="Times New Roman"/>
          <w:sz w:val="26"/>
          <w:szCs w:val="26"/>
          <w:shd w:val="clear" w:color="auto" w:fill="FFFFFF"/>
        </w:rPr>
      </w:pPr>
      <w:r w:rsidRPr="001C4C62">
        <w:rPr>
          <w:rFonts w:ascii="Times New Roman" w:eastAsia="Lucida Sans Unicode" w:hAnsi="Times New Roman" w:cs="Times New Roman"/>
          <w:sz w:val="26"/>
          <w:szCs w:val="26"/>
          <w:shd w:val="clear" w:color="auto" w:fill="FFFFFF"/>
        </w:rPr>
        <w:t xml:space="preserve">               В соответствии с Федеральным законом от 27.07.2010 № 210-ФЗ «Об организации предоставления государственных и муниципальных услуг», в целях повышения качества предоставления населению, юридическим лицам муниципальных усл</w:t>
      </w:r>
      <w:r>
        <w:rPr>
          <w:rFonts w:ascii="Times New Roman" w:eastAsia="Lucida Sans Unicode" w:hAnsi="Times New Roman" w:cs="Times New Roman"/>
          <w:sz w:val="26"/>
          <w:szCs w:val="26"/>
          <w:shd w:val="clear" w:color="auto" w:fill="FFFFFF"/>
        </w:rPr>
        <w:t>уг, администрация Лопьяльского</w:t>
      </w:r>
      <w:r w:rsidRPr="001C4C62">
        <w:rPr>
          <w:rFonts w:ascii="Times New Roman" w:eastAsia="Lucida Sans Unicode" w:hAnsi="Times New Roman" w:cs="Times New Roman"/>
          <w:sz w:val="26"/>
          <w:szCs w:val="26"/>
          <w:shd w:val="clear" w:color="auto" w:fill="FFFFFF"/>
        </w:rPr>
        <w:t xml:space="preserve"> сельского поселения Уржумского района Кировской области постановляет:</w:t>
      </w: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1. Утвердить прилагаемый перечень муниципальных услуг (функций),</w:t>
      </w: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>оказываемых на террит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ории Лопьяльского</w:t>
      </w: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сельского поселения.</w:t>
      </w:r>
    </w:p>
    <w:p w:rsidR="001C4C62" w:rsidRPr="001C4C62" w:rsidRDefault="001C4C62" w:rsidP="001C4C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4C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Кировской области».</w:t>
      </w:r>
    </w:p>
    <w:p w:rsidR="001C4C62" w:rsidRPr="001C4C62" w:rsidRDefault="00E1687F" w:rsidP="001C4C62">
      <w:pPr>
        <w:widowControl w:val="0"/>
        <w:shd w:val="clear" w:color="auto" w:fill="FFFFFF"/>
        <w:suppressAutoHyphens/>
        <w:spacing w:before="105" w:after="105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2</w:t>
      </w:r>
      <w:r w:rsidR="001C4C62"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>. Настоящее постановление вступает в силу с момента опубликования в Информационном бюллетене органов местного</w:t>
      </w:r>
      <w:r w:rsid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самоуправления Лопьяльского</w:t>
      </w:r>
      <w:r w:rsidR="001C4C62"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сельского поселения.</w:t>
      </w:r>
    </w:p>
    <w:p w:rsidR="001C4C62" w:rsidRPr="001C4C62" w:rsidRDefault="001C4C62" w:rsidP="001C4C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E1687F" w:rsidRPr="001C4C62" w:rsidRDefault="00E1687F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Врио</w:t>
      </w:r>
      <w:proofErr w:type="spellEnd"/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главы</w:t>
      </w: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администрации</w:t>
      </w: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Лопьяльского</w:t>
      </w: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сельского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поселения</w:t>
      </w:r>
      <w:r w:rsidRPr="001C4C6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          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              А.В. Комиссарова</w:t>
      </w:r>
    </w:p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1687F" w:rsidRPr="001C4C62" w:rsidRDefault="00E1687F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УТВЕРЖДЕН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Постановлением администрации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Лопьяльского</w:t>
      </w: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сельского поселения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от</w:t>
      </w:r>
      <w:r w:rsidR="00E1687F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30</w:t>
      </w: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.06.2023 №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2</w:t>
      </w:r>
      <w:r w:rsidRPr="001C4C62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3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bCs/>
          <w:kern w:val="1"/>
          <w:sz w:val="20"/>
          <w:szCs w:val="24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C4C62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Перечень муниципальных услуг,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C4C62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 xml:space="preserve"> оказывае</w:t>
      </w: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мых на территории Лопьяльского</w:t>
      </w:r>
      <w:r w:rsidRPr="001C4C62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 xml:space="preserve"> сельского поселения</w:t>
      </w: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9021"/>
      </w:tblGrid>
      <w:tr w:rsidR="001C4C62" w:rsidRPr="001C4C62" w:rsidTr="00014A24"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№</w:t>
            </w:r>
          </w:p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9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Наименование услуги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Выдача разрешения на ввод объекта в эксплуатацию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Выдача градостроительного плана земельного участка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10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Подготовка и утверждение документации по планировке территории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14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Выдача разрешений на право вырубки зеленых насаждений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19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Принятие на учет граждан в качестве нуждающихся в жилых помещениях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Предоставление жилого помещения по договору социального найма</w:t>
            </w:r>
          </w:p>
        </w:tc>
      </w:tr>
      <w:tr w:rsidR="001C4C62" w:rsidRPr="001C4C62" w:rsidTr="00014A24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C62" w:rsidRPr="001C4C62" w:rsidRDefault="00AA55F2" w:rsidP="001C4C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21</w:t>
            </w:r>
            <w:bookmarkStart w:id="0" w:name="_GoBack"/>
            <w:bookmarkEnd w:id="0"/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C62" w:rsidRPr="001C4C62" w:rsidRDefault="001C4C62" w:rsidP="001C4C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1C4C6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1C4C62" w:rsidRPr="001C4C62" w:rsidRDefault="001C4C62" w:rsidP="001C4C6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1C4C62" w:rsidRPr="001C4C62" w:rsidRDefault="001C4C62" w:rsidP="001C4C62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6"/>
          <w:szCs w:val="26"/>
        </w:rPr>
      </w:pPr>
    </w:p>
    <w:p w:rsidR="002F34BF" w:rsidRDefault="002F34BF"/>
    <w:sectPr w:rsidR="002F34BF" w:rsidSect="0055608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4"/>
    <w:rsid w:val="001C4C62"/>
    <w:rsid w:val="002F34BF"/>
    <w:rsid w:val="00AA55F2"/>
    <w:rsid w:val="00AA6044"/>
    <w:rsid w:val="00E1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C585"/>
  <w15:chartTrackingRefBased/>
  <w15:docId w15:val="{4E71C3A9-4C8D-422C-B8C0-9549A291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603</Words>
  <Characters>3440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2023-06-28T06:57:00Z</dcterms:created>
  <dcterms:modified xsi:type="dcterms:W3CDTF">2023-07-28T07:10:00Z</dcterms:modified>
</cp:coreProperties>
</file>